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9" w:rsidRPr="000145A4" w:rsidRDefault="00BA20F9" w:rsidP="00BA20F9">
      <w:pPr>
        <w:bidi/>
        <w:spacing w:after="0" w:line="276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0145A4">
        <w:rPr>
          <w:rFonts w:asciiTheme="majorBidi" w:hAnsiTheme="majorBidi" w:cstheme="majorBidi" w:hint="cs"/>
          <w:sz w:val="28"/>
          <w:szCs w:val="28"/>
          <w:rtl/>
          <w:lang w:bidi="ar-DZ"/>
        </w:rPr>
        <w:t>الجــمهورية الجزائــــرية الديــــمقراطية الشعـــبيــــة</w:t>
      </w:r>
    </w:p>
    <w:p w:rsidR="00BA20F9" w:rsidRDefault="00BA20F9" w:rsidP="00BA20F9">
      <w:pPr>
        <w:spacing w:after="0" w:line="276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A20F9" w:rsidRPr="00590736" w:rsidRDefault="00BA20F9" w:rsidP="00BA20F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590736">
        <w:rPr>
          <w:rFonts w:asciiTheme="majorBidi" w:hAnsiTheme="majorBidi" w:cstheme="majorBidi"/>
          <w:sz w:val="20"/>
          <w:szCs w:val="20"/>
          <w:lang w:bidi="ar-DZ"/>
        </w:rPr>
        <w:t>Ministère de l’Enseignement Supérieur et de la Recherche Scientifique</w:t>
      </w:r>
    </w:p>
    <w:p w:rsidR="00BA20F9" w:rsidRPr="00590736" w:rsidRDefault="00BA20F9" w:rsidP="00BA20F9">
      <w:pPr>
        <w:tabs>
          <w:tab w:val="left" w:pos="2579"/>
        </w:tabs>
        <w:spacing w:after="0" w:line="240" w:lineRule="auto"/>
        <w:jc w:val="left"/>
        <w:rPr>
          <w:rFonts w:asciiTheme="majorBidi" w:hAnsiTheme="majorBidi" w:cstheme="majorBidi"/>
          <w:sz w:val="20"/>
          <w:szCs w:val="20"/>
        </w:rPr>
      </w:pPr>
      <w:r w:rsidRPr="00590736">
        <w:rPr>
          <w:rFonts w:asciiTheme="majorBidi" w:hAnsiTheme="majorBidi" w:cstheme="majorBidi"/>
          <w:sz w:val="20"/>
          <w:szCs w:val="20"/>
        </w:rPr>
        <w:t xml:space="preserve">Université Ibn Khaldoun – Tiaret </w:t>
      </w:r>
    </w:p>
    <w:p w:rsidR="00BA20F9" w:rsidRPr="00590736" w:rsidRDefault="00BA20F9" w:rsidP="00BA20F9">
      <w:pPr>
        <w:tabs>
          <w:tab w:val="left" w:pos="2579"/>
        </w:tabs>
        <w:spacing w:after="0" w:line="240" w:lineRule="auto"/>
        <w:jc w:val="left"/>
        <w:rPr>
          <w:rFonts w:asciiTheme="majorBidi" w:hAnsiTheme="majorBidi" w:cstheme="majorBidi"/>
          <w:sz w:val="20"/>
          <w:szCs w:val="20"/>
        </w:rPr>
      </w:pPr>
      <w:r w:rsidRPr="00590736">
        <w:rPr>
          <w:rFonts w:asciiTheme="majorBidi" w:hAnsiTheme="majorBidi" w:cstheme="majorBidi"/>
          <w:sz w:val="20"/>
          <w:szCs w:val="20"/>
        </w:rPr>
        <w:t>Faculté : Sciences de la nature et de la vie</w:t>
      </w:r>
    </w:p>
    <w:p w:rsidR="00BA20F9" w:rsidRPr="00590736" w:rsidRDefault="00BA20F9" w:rsidP="006E30B2">
      <w:pPr>
        <w:tabs>
          <w:tab w:val="left" w:pos="2579"/>
        </w:tabs>
        <w:spacing w:after="0" w:line="240" w:lineRule="auto"/>
        <w:jc w:val="lef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Département  </w:t>
      </w:r>
      <w:r w:rsidRPr="006E30B2">
        <w:rPr>
          <w:rFonts w:asciiTheme="majorBidi" w:hAnsiTheme="majorBidi" w:cstheme="majorBidi"/>
          <w:sz w:val="20"/>
          <w:szCs w:val="20"/>
        </w:rPr>
        <w:t>d’Ecologie et environnement et biotechnologie</w:t>
      </w:r>
    </w:p>
    <w:p w:rsidR="00BA20F9" w:rsidRPr="006E30B2" w:rsidRDefault="00BA20F9" w:rsidP="006E30B2">
      <w:pPr>
        <w:tabs>
          <w:tab w:val="left" w:pos="2579"/>
        </w:tabs>
        <w:spacing w:after="0" w:line="240" w:lineRule="auto"/>
        <w:jc w:val="left"/>
        <w:rPr>
          <w:rFonts w:asciiTheme="majorBidi" w:hAnsiTheme="majorBidi" w:cstheme="majorBidi"/>
          <w:sz w:val="20"/>
          <w:szCs w:val="20"/>
        </w:rPr>
      </w:pPr>
    </w:p>
    <w:p w:rsidR="00BA20F9" w:rsidRDefault="00BA20F9" w:rsidP="00BA20F9">
      <w:pPr>
        <w:tabs>
          <w:tab w:val="left" w:pos="3243"/>
        </w:tabs>
        <w:spacing w:after="0" w:line="276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95F5A" w:rsidRDefault="00595F5A" w:rsidP="00BA20F9">
      <w:pPr>
        <w:tabs>
          <w:tab w:val="left" w:pos="3243"/>
        </w:tabs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:rsidR="00BA20F9" w:rsidRPr="00A64FC4" w:rsidRDefault="00BA20F9" w:rsidP="00BA20F9">
      <w:pPr>
        <w:tabs>
          <w:tab w:val="left" w:pos="3243"/>
        </w:tabs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BA20F9">
        <w:rPr>
          <w:rFonts w:asciiTheme="majorBidi" w:hAnsiTheme="majorBidi" w:cstheme="majorBidi"/>
          <w:sz w:val="32"/>
          <w:szCs w:val="32"/>
        </w:rPr>
        <w:t>M2</w:t>
      </w:r>
      <w:r w:rsidRPr="00A64FC4">
        <w:rPr>
          <w:rFonts w:asciiTheme="majorBidi" w:hAnsiTheme="majorBidi" w:cstheme="majorBidi"/>
          <w:sz w:val="32"/>
          <w:szCs w:val="32"/>
        </w:rPr>
        <w:t xml:space="preserve"> </w:t>
      </w:r>
      <w:r w:rsidRPr="00A64FC4">
        <w:rPr>
          <w:rFonts w:asciiTheme="majorBidi" w:hAnsiTheme="majorBidi" w:cstheme="majorBidi" w:hint="cs"/>
          <w:sz w:val="32"/>
          <w:szCs w:val="32"/>
          <w:rtl/>
        </w:rPr>
        <w:t>"</w:t>
      </w:r>
      <w:r>
        <w:rPr>
          <w:rFonts w:asciiTheme="majorBidi" w:hAnsiTheme="majorBidi" w:cstheme="majorBidi"/>
          <w:sz w:val="32"/>
          <w:szCs w:val="32"/>
        </w:rPr>
        <w:t>Ecologie Animale</w:t>
      </w:r>
      <w:r w:rsidRPr="00A64FC4">
        <w:rPr>
          <w:rFonts w:asciiTheme="majorBidi" w:hAnsiTheme="majorBidi" w:cstheme="majorBidi" w:hint="cs"/>
          <w:sz w:val="32"/>
          <w:szCs w:val="32"/>
          <w:rtl/>
        </w:rPr>
        <w:t xml:space="preserve"> "</w:t>
      </w:r>
    </w:p>
    <w:p w:rsidR="00BA20F9" w:rsidRDefault="00BA20F9" w:rsidP="00BA20F9">
      <w:pPr>
        <w:tabs>
          <w:tab w:val="left" w:pos="3243"/>
        </w:tabs>
        <w:spacing w:after="0" w:line="276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95F5A" w:rsidRDefault="00595F5A" w:rsidP="00BA20F9">
      <w:pPr>
        <w:tabs>
          <w:tab w:val="left" w:pos="3243"/>
        </w:tabs>
        <w:spacing w:after="0" w:line="276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BA20F9" w:rsidRDefault="00BA20F9" w:rsidP="00BA20F9">
      <w:pPr>
        <w:tabs>
          <w:tab w:val="left" w:pos="708"/>
          <w:tab w:val="left" w:pos="1416"/>
          <w:tab w:val="left" w:pos="2124"/>
          <w:tab w:val="left" w:pos="6311"/>
        </w:tabs>
        <w:spacing w:after="0" w:line="276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BA20F9" w:rsidRPr="00A64FC4" w:rsidRDefault="00BA20F9" w:rsidP="00C27947">
      <w:pPr>
        <w:tabs>
          <w:tab w:val="left" w:pos="708"/>
          <w:tab w:val="left" w:pos="1416"/>
          <w:tab w:val="left" w:pos="2124"/>
          <w:tab w:val="left" w:pos="6311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4FC4">
        <w:rPr>
          <w:rFonts w:asciiTheme="majorBidi" w:hAnsiTheme="majorBidi" w:cstheme="majorBidi"/>
          <w:b/>
          <w:bCs/>
          <w:sz w:val="24"/>
          <w:szCs w:val="24"/>
        </w:rPr>
        <w:t xml:space="preserve">Module : </w:t>
      </w:r>
      <w:r>
        <w:rPr>
          <w:rFonts w:asciiTheme="majorBidi" w:hAnsiTheme="majorBidi" w:cstheme="majorBidi"/>
          <w:b/>
          <w:bCs/>
          <w:sz w:val="24"/>
          <w:szCs w:val="24"/>
        </w:rPr>
        <w:t>Gestion des aires protégées</w:t>
      </w:r>
    </w:p>
    <w:p w:rsidR="00BA20F9" w:rsidRPr="00590736" w:rsidRDefault="00BA20F9" w:rsidP="00BA20F9">
      <w:pPr>
        <w:tabs>
          <w:tab w:val="left" w:pos="1340"/>
        </w:tabs>
        <w:spacing w:after="0" w:line="276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783" w:type="dxa"/>
        <w:tblInd w:w="-176" w:type="dxa"/>
        <w:tblLayout w:type="fixed"/>
        <w:tblLook w:val="04A0"/>
      </w:tblPr>
      <w:tblGrid>
        <w:gridCol w:w="993"/>
        <w:gridCol w:w="5245"/>
        <w:gridCol w:w="1417"/>
        <w:gridCol w:w="2128"/>
      </w:tblGrid>
      <w:tr w:rsidR="009F5639" w:rsidTr="00C27947">
        <w:tc>
          <w:tcPr>
            <w:tcW w:w="993" w:type="dxa"/>
          </w:tcPr>
          <w:p w:rsidR="009F5639" w:rsidRPr="00A64FC4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4F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245" w:type="dxa"/>
          </w:tcPr>
          <w:p w:rsidR="009F5639" w:rsidRPr="00A64FC4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4F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1417" w:type="dxa"/>
          </w:tcPr>
          <w:p w:rsidR="009F5639" w:rsidRPr="00A64FC4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4F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2128" w:type="dxa"/>
          </w:tcPr>
          <w:p w:rsidR="009F5639" w:rsidRPr="00A64FC4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5639" w:rsidRPr="00175366" w:rsidRDefault="009F5639" w:rsidP="006E30B2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175366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AKEL ATIKA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17.75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15.87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BELKESERIA NADIA TEFAHA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BOUSSENA IKRAM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14.5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BOUZEKRI MAROUA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15.87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F5639" w:rsidRPr="00175366" w:rsidRDefault="009F5639" w:rsidP="006E30B2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FARH SAMIA 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15.50</w:t>
            </w:r>
          </w:p>
        </w:tc>
      </w:tr>
      <w:tr w:rsidR="009F5639" w:rsidTr="00C27947"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FARCH AYA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</w:t>
            </w:r>
          </w:p>
        </w:tc>
        <w:tc>
          <w:tcPr>
            <w:tcW w:w="2128" w:type="dxa"/>
          </w:tcPr>
          <w:p w:rsidR="009F5639" w:rsidRDefault="00DD5110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LARAB AMINA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16.25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RABAH LAMIS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14.25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12.38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SAFER NOUNA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12.50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15.13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TRARI ZAHIRA NIHAD LALIA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15.25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YAHYA DJAMILA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10.25</w:t>
            </w:r>
          </w:p>
        </w:tc>
      </w:tr>
      <w:tr w:rsidR="009F5639" w:rsidTr="00C27947">
        <w:trPr>
          <w:trHeight w:val="169"/>
        </w:trPr>
        <w:tc>
          <w:tcPr>
            <w:tcW w:w="993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F5639" w:rsidRPr="00175366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ZEGAI NAWEL</w:t>
            </w:r>
          </w:p>
        </w:tc>
        <w:tc>
          <w:tcPr>
            <w:tcW w:w="1417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14.50</w:t>
            </w:r>
          </w:p>
        </w:tc>
        <w:tc>
          <w:tcPr>
            <w:tcW w:w="2128" w:type="dxa"/>
          </w:tcPr>
          <w:p w:rsidR="009F5639" w:rsidRDefault="009F5639" w:rsidP="00A1779B">
            <w:pPr>
              <w:tabs>
                <w:tab w:val="left" w:pos="3243"/>
              </w:tabs>
              <w:spacing w:before="240"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</w:tbl>
    <w:p w:rsidR="00AE6A8D" w:rsidRDefault="00AE6A8D"/>
    <w:sectPr w:rsidR="00AE6A8D" w:rsidSect="00A609C6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0F9"/>
    <w:rsid w:val="00004645"/>
    <w:rsid w:val="00006F05"/>
    <w:rsid w:val="00011DDE"/>
    <w:rsid w:val="000223AE"/>
    <w:rsid w:val="00032386"/>
    <w:rsid w:val="000369FD"/>
    <w:rsid w:val="00040928"/>
    <w:rsid w:val="00043058"/>
    <w:rsid w:val="000B71FD"/>
    <w:rsid w:val="000C17F5"/>
    <w:rsid w:val="000C23CE"/>
    <w:rsid w:val="000E5680"/>
    <w:rsid w:val="000E6F0C"/>
    <w:rsid w:val="001026E9"/>
    <w:rsid w:val="001047FD"/>
    <w:rsid w:val="00104C01"/>
    <w:rsid w:val="0011248A"/>
    <w:rsid w:val="001125FC"/>
    <w:rsid w:val="001410ED"/>
    <w:rsid w:val="00142D54"/>
    <w:rsid w:val="00156F3D"/>
    <w:rsid w:val="00183F05"/>
    <w:rsid w:val="00185B1E"/>
    <w:rsid w:val="00187116"/>
    <w:rsid w:val="00190824"/>
    <w:rsid w:val="0019138B"/>
    <w:rsid w:val="00196E04"/>
    <w:rsid w:val="001C6D5A"/>
    <w:rsid w:val="001D4B98"/>
    <w:rsid w:val="001D5CBF"/>
    <w:rsid w:val="001D7830"/>
    <w:rsid w:val="001F4847"/>
    <w:rsid w:val="00213536"/>
    <w:rsid w:val="00216DFB"/>
    <w:rsid w:val="00244E57"/>
    <w:rsid w:val="002479D8"/>
    <w:rsid w:val="00251A66"/>
    <w:rsid w:val="00257335"/>
    <w:rsid w:val="00270BDD"/>
    <w:rsid w:val="002A17B4"/>
    <w:rsid w:val="002A6A24"/>
    <w:rsid w:val="002B3DFA"/>
    <w:rsid w:val="002C5641"/>
    <w:rsid w:val="002E173D"/>
    <w:rsid w:val="0030150A"/>
    <w:rsid w:val="003026A7"/>
    <w:rsid w:val="00317E85"/>
    <w:rsid w:val="00323B27"/>
    <w:rsid w:val="003249A6"/>
    <w:rsid w:val="003341B8"/>
    <w:rsid w:val="003424BB"/>
    <w:rsid w:val="0035202F"/>
    <w:rsid w:val="00353B74"/>
    <w:rsid w:val="003841A8"/>
    <w:rsid w:val="00393A42"/>
    <w:rsid w:val="00395125"/>
    <w:rsid w:val="00397075"/>
    <w:rsid w:val="003A08A0"/>
    <w:rsid w:val="003B52C8"/>
    <w:rsid w:val="003C7CB1"/>
    <w:rsid w:val="003D6728"/>
    <w:rsid w:val="003D6FE3"/>
    <w:rsid w:val="003E1CF7"/>
    <w:rsid w:val="003E3390"/>
    <w:rsid w:val="003E76E0"/>
    <w:rsid w:val="00412B22"/>
    <w:rsid w:val="004131EF"/>
    <w:rsid w:val="004211E1"/>
    <w:rsid w:val="00454E67"/>
    <w:rsid w:val="0045604D"/>
    <w:rsid w:val="0046290A"/>
    <w:rsid w:val="0047425A"/>
    <w:rsid w:val="00486ECB"/>
    <w:rsid w:val="00491EDF"/>
    <w:rsid w:val="004933B2"/>
    <w:rsid w:val="00494D72"/>
    <w:rsid w:val="004A04D4"/>
    <w:rsid w:val="004A074B"/>
    <w:rsid w:val="004A7CD2"/>
    <w:rsid w:val="004B65FC"/>
    <w:rsid w:val="004C0FF0"/>
    <w:rsid w:val="004E00F6"/>
    <w:rsid w:val="004F229F"/>
    <w:rsid w:val="004F5947"/>
    <w:rsid w:val="004F5CB8"/>
    <w:rsid w:val="004F74F0"/>
    <w:rsid w:val="005216E3"/>
    <w:rsid w:val="005579D3"/>
    <w:rsid w:val="00557AC3"/>
    <w:rsid w:val="00583A96"/>
    <w:rsid w:val="00591341"/>
    <w:rsid w:val="00595F5A"/>
    <w:rsid w:val="005A4C1A"/>
    <w:rsid w:val="005A5124"/>
    <w:rsid w:val="005C0955"/>
    <w:rsid w:val="005C59FC"/>
    <w:rsid w:val="005C7CE5"/>
    <w:rsid w:val="005E2B76"/>
    <w:rsid w:val="00620ECD"/>
    <w:rsid w:val="0062137E"/>
    <w:rsid w:val="00627B95"/>
    <w:rsid w:val="00640E2B"/>
    <w:rsid w:val="00684455"/>
    <w:rsid w:val="0069003C"/>
    <w:rsid w:val="006A6C8E"/>
    <w:rsid w:val="006B4EE5"/>
    <w:rsid w:val="006C0FA2"/>
    <w:rsid w:val="006C709F"/>
    <w:rsid w:val="006D1734"/>
    <w:rsid w:val="006D6E7A"/>
    <w:rsid w:val="006E30B2"/>
    <w:rsid w:val="006F3FA7"/>
    <w:rsid w:val="006F5840"/>
    <w:rsid w:val="007155AC"/>
    <w:rsid w:val="00717C5E"/>
    <w:rsid w:val="00731641"/>
    <w:rsid w:val="00732D4D"/>
    <w:rsid w:val="00734F73"/>
    <w:rsid w:val="00747189"/>
    <w:rsid w:val="007549F3"/>
    <w:rsid w:val="00761F5A"/>
    <w:rsid w:val="0076369F"/>
    <w:rsid w:val="007655F8"/>
    <w:rsid w:val="00766883"/>
    <w:rsid w:val="00772512"/>
    <w:rsid w:val="00775B43"/>
    <w:rsid w:val="007872A7"/>
    <w:rsid w:val="00790942"/>
    <w:rsid w:val="007964C7"/>
    <w:rsid w:val="007A33CF"/>
    <w:rsid w:val="007A5901"/>
    <w:rsid w:val="007B45A4"/>
    <w:rsid w:val="007B4EE0"/>
    <w:rsid w:val="007B51B4"/>
    <w:rsid w:val="007B5F52"/>
    <w:rsid w:val="007C2AFC"/>
    <w:rsid w:val="00800836"/>
    <w:rsid w:val="008055FB"/>
    <w:rsid w:val="00834AB4"/>
    <w:rsid w:val="00834F2B"/>
    <w:rsid w:val="00837AC0"/>
    <w:rsid w:val="008665FA"/>
    <w:rsid w:val="00884693"/>
    <w:rsid w:val="008915A5"/>
    <w:rsid w:val="008A7A69"/>
    <w:rsid w:val="008D0827"/>
    <w:rsid w:val="008E2D6C"/>
    <w:rsid w:val="008E6609"/>
    <w:rsid w:val="009150DD"/>
    <w:rsid w:val="00915891"/>
    <w:rsid w:val="00917AEE"/>
    <w:rsid w:val="0093087E"/>
    <w:rsid w:val="009553B5"/>
    <w:rsid w:val="00967439"/>
    <w:rsid w:val="00980A27"/>
    <w:rsid w:val="00992095"/>
    <w:rsid w:val="00995ACC"/>
    <w:rsid w:val="009A5B62"/>
    <w:rsid w:val="009C20C5"/>
    <w:rsid w:val="009C728E"/>
    <w:rsid w:val="009F5639"/>
    <w:rsid w:val="00A01D98"/>
    <w:rsid w:val="00A03245"/>
    <w:rsid w:val="00A06FAD"/>
    <w:rsid w:val="00A1670C"/>
    <w:rsid w:val="00A327C4"/>
    <w:rsid w:val="00A405BD"/>
    <w:rsid w:val="00A41F0F"/>
    <w:rsid w:val="00A57A51"/>
    <w:rsid w:val="00A759AE"/>
    <w:rsid w:val="00A8001D"/>
    <w:rsid w:val="00A809DF"/>
    <w:rsid w:val="00A836B8"/>
    <w:rsid w:val="00AA0DA3"/>
    <w:rsid w:val="00AB77DD"/>
    <w:rsid w:val="00AD646C"/>
    <w:rsid w:val="00AE0D3A"/>
    <w:rsid w:val="00AE48B4"/>
    <w:rsid w:val="00AE6A8D"/>
    <w:rsid w:val="00B06CF0"/>
    <w:rsid w:val="00B1165D"/>
    <w:rsid w:val="00B1293F"/>
    <w:rsid w:val="00B156E4"/>
    <w:rsid w:val="00B2159E"/>
    <w:rsid w:val="00B3781F"/>
    <w:rsid w:val="00B568CC"/>
    <w:rsid w:val="00B96567"/>
    <w:rsid w:val="00BA20F9"/>
    <w:rsid w:val="00BC4837"/>
    <w:rsid w:val="00BC5316"/>
    <w:rsid w:val="00BE260E"/>
    <w:rsid w:val="00BF493F"/>
    <w:rsid w:val="00C15C9A"/>
    <w:rsid w:val="00C22378"/>
    <w:rsid w:val="00C26727"/>
    <w:rsid w:val="00C27947"/>
    <w:rsid w:val="00C629D0"/>
    <w:rsid w:val="00C72D32"/>
    <w:rsid w:val="00C80576"/>
    <w:rsid w:val="00C8376B"/>
    <w:rsid w:val="00C91CEB"/>
    <w:rsid w:val="00C9246A"/>
    <w:rsid w:val="00CC25DB"/>
    <w:rsid w:val="00CC2EEF"/>
    <w:rsid w:val="00CD060B"/>
    <w:rsid w:val="00CD50CC"/>
    <w:rsid w:val="00CF6468"/>
    <w:rsid w:val="00D03F4D"/>
    <w:rsid w:val="00D04235"/>
    <w:rsid w:val="00D05DA5"/>
    <w:rsid w:val="00D32EED"/>
    <w:rsid w:val="00D35CFC"/>
    <w:rsid w:val="00D40553"/>
    <w:rsid w:val="00D870AF"/>
    <w:rsid w:val="00D87DE3"/>
    <w:rsid w:val="00D93886"/>
    <w:rsid w:val="00D955D2"/>
    <w:rsid w:val="00D9659E"/>
    <w:rsid w:val="00DC37D2"/>
    <w:rsid w:val="00DD2CB6"/>
    <w:rsid w:val="00DD5110"/>
    <w:rsid w:val="00DD723F"/>
    <w:rsid w:val="00DE3B47"/>
    <w:rsid w:val="00DE67F5"/>
    <w:rsid w:val="00DF69D1"/>
    <w:rsid w:val="00E1253D"/>
    <w:rsid w:val="00E2590C"/>
    <w:rsid w:val="00E35CCF"/>
    <w:rsid w:val="00E37710"/>
    <w:rsid w:val="00E45096"/>
    <w:rsid w:val="00E47C6B"/>
    <w:rsid w:val="00E72D60"/>
    <w:rsid w:val="00E95C93"/>
    <w:rsid w:val="00EA57A4"/>
    <w:rsid w:val="00EA7F16"/>
    <w:rsid w:val="00EB2A66"/>
    <w:rsid w:val="00EC32E1"/>
    <w:rsid w:val="00EE1748"/>
    <w:rsid w:val="00EE30FD"/>
    <w:rsid w:val="00F031E0"/>
    <w:rsid w:val="00F13599"/>
    <w:rsid w:val="00F24CD9"/>
    <w:rsid w:val="00F25D69"/>
    <w:rsid w:val="00F27485"/>
    <w:rsid w:val="00F42544"/>
    <w:rsid w:val="00F63E8E"/>
    <w:rsid w:val="00F735AA"/>
    <w:rsid w:val="00F77F30"/>
    <w:rsid w:val="00F879D6"/>
    <w:rsid w:val="00F9490B"/>
    <w:rsid w:val="00F96244"/>
    <w:rsid w:val="00FD2B91"/>
    <w:rsid w:val="00FE2742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9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5B1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85B1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85B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5B1E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Titre2Car">
    <w:name w:val="Titre 2 Car"/>
    <w:link w:val="Titre2"/>
    <w:uiPriority w:val="9"/>
    <w:rsid w:val="00185B1E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185B1E"/>
    <w:rPr>
      <w:rFonts w:ascii="Calibri" w:eastAsia="Times New Roman" w:hAnsi="Calibri" w:cs="Arial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uiPriority w:val="35"/>
    <w:qFormat/>
    <w:rsid w:val="00185B1E"/>
    <w:pPr>
      <w:spacing w:after="200" w:line="240" w:lineRule="auto"/>
    </w:pPr>
    <w:rPr>
      <w:b/>
      <w:bCs/>
      <w:color w:val="5B9BD5"/>
      <w:sz w:val="18"/>
      <w:szCs w:val="18"/>
    </w:rPr>
  </w:style>
  <w:style w:type="character" w:styleId="lev">
    <w:name w:val="Strong"/>
    <w:uiPriority w:val="22"/>
    <w:qFormat/>
    <w:rsid w:val="00185B1E"/>
    <w:rPr>
      <w:b/>
      <w:bCs/>
    </w:rPr>
  </w:style>
  <w:style w:type="character" w:styleId="Accentuation">
    <w:name w:val="Emphasis"/>
    <w:uiPriority w:val="20"/>
    <w:qFormat/>
    <w:rsid w:val="00185B1E"/>
    <w:rPr>
      <w:i/>
      <w:iCs/>
    </w:rPr>
  </w:style>
  <w:style w:type="paragraph" w:styleId="Paragraphedeliste">
    <w:name w:val="List Paragraph"/>
    <w:basedOn w:val="Normal"/>
    <w:uiPriority w:val="34"/>
    <w:qFormat/>
    <w:rsid w:val="00185B1E"/>
    <w:pPr>
      <w:ind w:left="708"/>
    </w:pPr>
  </w:style>
  <w:style w:type="paragraph" w:customStyle="1" w:styleId="Authors">
    <w:name w:val="Authors"/>
    <w:basedOn w:val="Normal"/>
    <w:link w:val="AuthorsChar"/>
    <w:qFormat/>
    <w:rsid w:val="00185B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character" w:customStyle="1" w:styleId="AuthorsChar">
    <w:name w:val="Authors Char"/>
    <w:link w:val="Authors"/>
    <w:rsid w:val="00185B1E"/>
    <w:rPr>
      <w:rFonts w:ascii="Times New Roman" w:eastAsia="Times New Roman" w:hAnsi="Times New Roman" w:cs="Times New Roman"/>
      <w:szCs w:val="24"/>
      <w:lang w:val="en-US" w:eastAsia="cs-CZ"/>
    </w:rPr>
  </w:style>
  <w:style w:type="table" w:styleId="Grilledutableau">
    <w:name w:val="Table Grid"/>
    <w:basedOn w:val="TableauNormal"/>
    <w:uiPriority w:val="39"/>
    <w:rsid w:val="00BA20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2025-01-21T15:20:00Z</dcterms:created>
  <dcterms:modified xsi:type="dcterms:W3CDTF">2025-01-25T20:49:00Z</dcterms:modified>
</cp:coreProperties>
</file>